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2E3497">
        <w:rPr>
          <w:b/>
          <w:sz w:val="22"/>
        </w:rPr>
        <w:t xml:space="preserve"> DVO</w:t>
      </w:r>
      <w:r w:rsidRPr="007B4589">
        <w:rPr>
          <w:b/>
          <w:sz w:val="22"/>
        </w:rPr>
        <w:t>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220F5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176937" w:rsidP="00220F55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ponude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C708B" w:rsidP="00220F5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220F55" w:rsidRDefault="00220F55" w:rsidP="00A17B08">
      <w:pPr>
        <w:rPr>
          <w:b/>
          <w:sz w:val="2"/>
        </w:rPr>
      </w:pPr>
    </w:p>
    <w:p w:rsidR="00220F55" w:rsidRDefault="00220F55" w:rsidP="00A17B08">
      <w:pPr>
        <w:rPr>
          <w:b/>
          <w:sz w:val="2"/>
        </w:rPr>
      </w:pPr>
    </w:p>
    <w:p w:rsidR="00220F55" w:rsidRDefault="00220F55" w:rsidP="00A17B08">
      <w:pPr>
        <w:rPr>
          <w:b/>
          <w:sz w:val="2"/>
        </w:rPr>
      </w:pPr>
    </w:p>
    <w:p w:rsidR="00220F55" w:rsidRDefault="00220F55" w:rsidP="00A17B08">
      <w:pPr>
        <w:rPr>
          <w:b/>
          <w:sz w:val="2"/>
        </w:rPr>
      </w:pPr>
    </w:p>
    <w:p w:rsidR="00A17B08" w:rsidRPr="009E79F7" w:rsidRDefault="00220F55" w:rsidP="00A17B08">
      <w:pPr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66" w:rsidRDefault="00176937" w:rsidP="001A3ECF">
            <w:pPr>
              <w:rPr>
                <w:b/>
                <w:sz w:val="20"/>
                <w:szCs w:val="22"/>
              </w:rPr>
            </w:pPr>
            <w:r w:rsidRPr="005A4C66">
              <w:rPr>
                <w:b/>
                <w:sz w:val="20"/>
                <w:szCs w:val="22"/>
              </w:rPr>
              <w:t>Osnovna škola Dore Pejačević Našice</w:t>
            </w:r>
          </w:p>
        </w:tc>
      </w:tr>
      <w:tr w:rsidR="00A17B08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4C66" w:rsidRDefault="00176937" w:rsidP="001A3ECF">
            <w:pPr>
              <w:rPr>
                <w:b/>
                <w:sz w:val="20"/>
                <w:szCs w:val="22"/>
              </w:rPr>
            </w:pPr>
            <w:r w:rsidRPr="005A4C66">
              <w:rPr>
                <w:b/>
                <w:sz w:val="20"/>
                <w:szCs w:val="22"/>
              </w:rPr>
              <w:t>Augusta Cesarca 18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5A4C66" w:rsidRDefault="00176937" w:rsidP="001A3ECF">
            <w:pPr>
              <w:jc w:val="both"/>
              <w:rPr>
                <w:b/>
                <w:sz w:val="20"/>
              </w:rPr>
            </w:pPr>
            <w:r w:rsidRPr="005A4C66">
              <w:rPr>
                <w:b/>
                <w:sz w:val="20"/>
              </w:rPr>
              <w:t>Našice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5A4C66" w:rsidRDefault="00176937" w:rsidP="00C109A5">
            <w:pPr>
              <w:rPr>
                <w:b/>
                <w:sz w:val="20"/>
                <w:szCs w:val="22"/>
              </w:rPr>
            </w:pPr>
            <w:r w:rsidRPr="005A4C66">
              <w:rPr>
                <w:b/>
                <w:sz w:val="20"/>
                <w:szCs w:val="22"/>
              </w:rPr>
              <w:t>31 500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4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4651" w:rsidRPr="002E3497" w:rsidRDefault="00D64105" w:rsidP="003E166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četvrtog 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C109A5" w:rsidP="00F646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64651">
              <w:rPr>
                <w:rFonts w:ascii="Times New Roman" w:hAnsi="Times New Roman"/>
              </w:rPr>
              <w:t xml:space="preserve">               </w:t>
            </w:r>
            <w:r w:rsidR="00F6465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220F55" w:rsidP="00F6465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4651">
              <w:rPr>
                <w:rFonts w:ascii="Times New Roman" w:hAnsi="Times New Roman"/>
              </w:rPr>
              <w:t xml:space="preserve">           </w:t>
            </w:r>
            <w:r w:rsidR="00F64651"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2E3497" w:rsidP="002E349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D64105" w:rsidRPr="00D6410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 </w:t>
            </w:r>
            <w:r w:rsidR="003E18B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</w:t>
            </w:r>
            <w:r w:rsidR="00F6465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2E3497" w:rsidP="002E349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18B1">
              <w:rPr>
                <w:rFonts w:ascii="Times New Roman" w:hAnsi="Times New Roman"/>
              </w:rPr>
              <w:t xml:space="preserve">  </w:t>
            </w:r>
            <w:r w:rsidR="00D64105">
              <w:rPr>
                <w:rFonts w:ascii="Times New Roman" w:hAnsi="Times New Roman"/>
              </w:rPr>
              <w:t>1</w:t>
            </w:r>
            <w:r w:rsidR="003E18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</w:t>
            </w:r>
            <w:r w:rsidR="00F64651"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176937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.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176937" w:rsidP="001769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Označiti s x ili upisati ime države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D64105" w:rsidP="00F646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76937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76937" w:rsidRPr="003A2770" w:rsidRDefault="00176937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76937" w:rsidRPr="003A2770" w:rsidRDefault="00176937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76937" w:rsidRPr="003A2770" w:rsidRDefault="00176937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937" w:rsidRPr="002E3497" w:rsidRDefault="00176937" w:rsidP="00D64105">
            <w:pPr>
              <w:rPr>
                <w:b/>
                <w:sz w:val="20"/>
                <w:szCs w:val="22"/>
              </w:rPr>
            </w:pPr>
            <w:r w:rsidRPr="002E3497">
              <w:rPr>
                <w:b/>
                <w:sz w:val="20"/>
                <w:szCs w:val="22"/>
              </w:rPr>
              <w:t xml:space="preserve">od </w:t>
            </w:r>
            <w:r w:rsidR="00220F55" w:rsidRPr="002E3497">
              <w:rPr>
                <w:b/>
                <w:sz w:val="20"/>
                <w:szCs w:val="22"/>
              </w:rPr>
              <w:t xml:space="preserve">         </w:t>
            </w:r>
            <w:r w:rsidR="003E18B1">
              <w:rPr>
                <w:b/>
                <w:sz w:val="20"/>
                <w:szCs w:val="22"/>
              </w:rPr>
              <w:t xml:space="preserve">   </w:t>
            </w:r>
            <w:r w:rsidR="00D64105">
              <w:rPr>
                <w:b/>
                <w:sz w:val="20"/>
                <w:szCs w:val="22"/>
              </w:rPr>
              <w:t>1. 5. 2018.</w:t>
            </w:r>
            <w:r w:rsidR="003E18B1">
              <w:rPr>
                <w:b/>
                <w:sz w:val="20"/>
                <w:szCs w:val="22"/>
              </w:rPr>
              <w:t xml:space="preserve">                  </w:t>
            </w:r>
            <w:r w:rsidR="00220F55" w:rsidRPr="002E3497">
              <w:rPr>
                <w:b/>
                <w:sz w:val="20"/>
                <w:szCs w:val="22"/>
              </w:rPr>
              <w:t xml:space="preserve">do       </w:t>
            </w:r>
            <w:r w:rsidR="00D64105">
              <w:rPr>
                <w:b/>
                <w:sz w:val="20"/>
                <w:szCs w:val="22"/>
              </w:rPr>
              <w:t>15. 5. 2018.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64651" w:rsidRPr="002E3497" w:rsidRDefault="00D64105" w:rsidP="00176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2E3497" w:rsidRDefault="00D64105" w:rsidP="001769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3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64651" w:rsidRPr="003A2770" w:rsidRDefault="00F64651" w:rsidP="001A3EC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64651" w:rsidRPr="003A2770" w:rsidRDefault="00F64651" w:rsidP="001A3EC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2E3497" w:rsidRDefault="00D64105" w:rsidP="001769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3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2E3497" w:rsidRDefault="00D64105" w:rsidP="00C109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Našice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2E3497" w:rsidRDefault="00D64105" w:rsidP="0017693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Čigoč</w:t>
            </w:r>
            <w:proofErr w:type="spellEnd"/>
            <w:r>
              <w:rPr>
                <w:b/>
                <w:sz w:val="20"/>
              </w:rPr>
              <w:t xml:space="preserve"> – Lonjsko polje, Karlovac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2E3497" w:rsidRDefault="00D64105" w:rsidP="0017693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Topusko</w:t>
            </w:r>
            <w:proofErr w:type="spellEnd"/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64651" w:rsidRPr="003A2770" w:rsidTr="0017693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2E3497" w:rsidRDefault="00D64105" w:rsidP="00176937">
            <w:pPr>
              <w:rPr>
                <w:b/>
              </w:rPr>
            </w:pPr>
            <w:r>
              <w:rPr>
                <w:b/>
              </w:rPr>
              <w:t xml:space="preserve">   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2E3497" w:rsidRDefault="00D64105" w:rsidP="001769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3A2770" w:rsidRDefault="00F64651" w:rsidP="001A3EC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64651" w:rsidRDefault="00F64651" w:rsidP="001A3EC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64651" w:rsidRPr="003A2770" w:rsidRDefault="00F64651" w:rsidP="001A3E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64651" w:rsidRDefault="00F64651" w:rsidP="001A3EC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64651" w:rsidRPr="003A2770" w:rsidRDefault="00F64651" w:rsidP="001A3EC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2E3497" w:rsidRDefault="00D64105" w:rsidP="001A3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64651" w:rsidRPr="003A2770" w:rsidRDefault="00F64651" w:rsidP="001A3EC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64651" w:rsidRPr="003A2770" w:rsidRDefault="00F64651" w:rsidP="001A3EC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64651" w:rsidRPr="00D64105" w:rsidRDefault="00D64105" w:rsidP="001A3ECF">
            <w:pPr>
              <w:rPr>
                <w:b/>
                <w:i/>
                <w:sz w:val="22"/>
                <w:szCs w:val="22"/>
              </w:rPr>
            </w:pPr>
            <w:r w:rsidRPr="00D64105">
              <w:rPr>
                <w:b/>
                <w:i/>
                <w:sz w:val="22"/>
                <w:szCs w:val="22"/>
              </w:rPr>
              <w:t>ručak prvi i drugi dan</w:t>
            </w: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64651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20F55" w:rsidRDefault="00220F5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D60B35" w:rsidRPr="003A2770" w:rsidRDefault="00D60B3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D60B35" w:rsidRDefault="00F64651" w:rsidP="0017693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D60B35">
              <w:rPr>
                <w:rFonts w:ascii="Times New Roman" w:hAnsi="Times New Roman"/>
                <w:i/>
              </w:rPr>
              <w:t>Upisati traženo</w:t>
            </w:r>
            <w:r w:rsidR="00176937">
              <w:rPr>
                <w:rFonts w:ascii="Times New Roman" w:hAnsi="Times New Roman"/>
                <w:i/>
              </w:rPr>
              <w:t xml:space="preserve"> ili označiti s X  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7693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F64651" w:rsidP="001A3EC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D64105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Čigoč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 akvarij u Karlovcu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D4" w:rsidRDefault="00F64651" w:rsidP="0041519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1A3ECF" w:rsidP="001A3E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</w:t>
            </w:r>
            <w:r w:rsidR="005A4C66">
              <w:rPr>
                <w:sz w:val="22"/>
                <w:szCs w:val="22"/>
              </w:rPr>
              <w:t>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D64105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64651" w:rsidRPr="003A2770" w:rsidRDefault="001A3ECF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D64105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E321DE" w:rsidP="001A3EC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</w:t>
            </w:r>
            <w:r w:rsidR="001A3ECF">
              <w:rPr>
                <w:rFonts w:eastAsia="Calibri"/>
                <w:sz w:val="22"/>
                <w:szCs w:val="22"/>
              </w:rPr>
              <w:t>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1A3ECF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A3ECF" w:rsidRDefault="001A3ECF" w:rsidP="002E349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 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A3ECF" w:rsidRPr="002E3497" w:rsidRDefault="00D64105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64651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1A3ECF" w:rsidP="001A3EC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Ostalo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D64105" w:rsidRDefault="00D64105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64105">
              <w:rPr>
                <w:rFonts w:ascii="Times New Roman" w:hAnsi="Times New Roman"/>
                <w:b/>
              </w:rPr>
              <w:t xml:space="preserve">  ručak i za prvi dan</w:t>
            </w:r>
          </w:p>
        </w:tc>
      </w:tr>
      <w:tr w:rsidR="001A3ECF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A3ECF" w:rsidRPr="003A2770" w:rsidRDefault="001A3ECF" w:rsidP="001A3E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A3ECF" w:rsidRPr="003A2770" w:rsidRDefault="001A3ECF" w:rsidP="001A3EC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A3ECF" w:rsidRPr="003A2770" w:rsidRDefault="001A3ECF" w:rsidP="001A3EC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A3ECF" w:rsidRPr="002E3497" w:rsidRDefault="001A3ECF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>osljedica nesretnoga slučaja</w:t>
            </w:r>
            <w:r w:rsidR="001A3ECF">
              <w:rPr>
                <w:rFonts w:ascii="Times New Roman" w:hAnsi="Times New Roman"/>
              </w:rPr>
              <w:t>/ nezgode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2E3497" w:rsidRDefault="00D64105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x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64651" w:rsidRPr="007B4589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42206D" w:rsidRDefault="00F64651" w:rsidP="001A3EC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>dravstvenog osiguranja za</w:t>
            </w:r>
            <w:r w:rsidR="001A3ECF">
              <w:rPr>
                <w:rFonts w:ascii="Times New Roman" w:hAnsi="Times New Roman"/>
              </w:rPr>
              <w:t xml:space="preserve"> inozemna putovanja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64651" w:rsidRPr="003A2770" w:rsidRDefault="001A3ECF" w:rsidP="001A3EC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osiguranje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64651" w:rsidRPr="003A2770" w:rsidTr="001A3E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64651" w:rsidRPr="003A2770" w:rsidRDefault="00F64651" w:rsidP="001A3EC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2E3497" w:rsidRDefault="00D64105" w:rsidP="00376EE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 9. veljače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4651" w:rsidRPr="002E3497" w:rsidRDefault="00F64651" w:rsidP="001A3EC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F64651" w:rsidRPr="003A2770" w:rsidTr="001A3EC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4651" w:rsidRPr="003A2770" w:rsidRDefault="00F64651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4651" w:rsidRPr="002E3497" w:rsidRDefault="00D64105" w:rsidP="001A3E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15. 2. 2018.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64651" w:rsidRPr="002E3497" w:rsidRDefault="00D64105" w:rsidP="001A3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 12,30 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253B46" w:rsidRDefault="00253B46" w:rsidP="00A17B08">
      <w:pPr>
        <w:rPr>
          <w:sz w:val="16"/>
          <w:szCs w:val="16"/>
        </w:rPr>
      </w:pPr>
    </w:p>
    <w:p w:rsidR="00253B46" w:rsidRDefault="00253B46" w:rsidP="00A17B08">
      <w:pPr>
        <w:rPr>
          <w:sz w:val="16"/>
          <w:szCs w:val="16"/>
        </w:rPr>
      </w:pPr>
    </w:p>
    <w:p w:rsidR="00253B46" w:rsidRPr="004901A7" w:rsidRDefault="00253B46" w:rsidP="00A17B08">
      <w:pPr>
        <w:rPr>
          <w:sz w:val="16"/>
          <w:szCs w:val="16"/>
        </w:rPr>
      </w:pPr>
    </w:p>
    <w:p w:rsidR="00A17B08" w:rsidRPr="004901A7" w:rsidRDefault="00A17B08" w:rsidP="003961A8">
      <w:pPr>
        <w:rPr>
          <w:b/>
          <w:sz w:val="20"/>
          <w:szCs w:val="16"/>
        </w:rPr>
      </w:pPr>
      <w:r w:rsidRPr="004901A7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901A7" w:rsidRDefault="00A17B08" w:rsidP="003961A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901A7" w:rsidRDefault="00A17B08" w:rsidP="003961A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4901A7" w:rsidRDefault="00A17B08" w:rsidP="004901A7">
      <w:pPr>
        <w:ind w:left="709" w:hanging="709"/>
        <w:rPr>
          <w:b/>
          <w:sz w:val="20"/>
          <w:szCs w:val="16"/>
        </w:rPr>
      </w:pPr>
      <w:r w:rsidRPr="004901A7">
        <w:rPr>
          <w:b/>
          <w:sz w:val="20"/>
          <w:szCs w:val="16"/>
        </w:rPr>
        <w:t>Mjesec dana prije realizacije ugovora odabrani davatelj usluga dužan je dostaviti ili dati školi na uvid:</w:t>
      </w:r>
    </w:p>
    <w:p w:rsidR="00A17B08" w:rsidRPr="004901A7" w:rsidRDefault="00A17B08" w:rsidP="004901A7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A17B08" w:rsidRPr="004901A7" w:rsidRDefault="00A17B08" w:rsidP="004901A7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4901A7" w:rsidRDefault="00A17B08" w:rsidP="004901A7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4901A7" w:rsidRDefault="00A17B08" w:rsidP="003961A8">
      <w:pPr>
        <w:jc w:val="both"/>
        <w:rPr>
          <w:sz w:val="20"/>
          <w:szCs w:val="16"/>
        </w:rPr>
      </w:pPr>
      <w:r w:rsidRPr="004901A7">
        <w:rPr>
          <w:b/>
          <w:i/>
          <w:sz w:val="20"/>
          <w:szCs w:val="16"/>
        </w:rPr>
        <w:t>Napomena</w:t>
      </w:r>
      <w:r w:rsidRPr="004901A7">
        <w:rPr>
          <w:sz w:val="20"/>
          <w:szCs w:val="16"/>
        </w:rPr>
        <w:t>: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901A7" w:rsidRDefault="00A17B08" w:rsidP="003961A8">
      <w:pPr>
        <w:ind w:left="360"/>
        <w:jc w:val="both"/>
        <w:rPr>
          <w:sz w:val="20"/>
          <w:szCs w:val="16"/>
        </w:rPr>
      </w:pPr>
      <w:r w:rsidRPr="004901A7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4901A7" w:rsidRDefault="00A17B08" w:rsidP="003961A8">
      <w:pPr>
        <w:jc w:val="both"/>
        <w:rPr>
          <w:sz w:val="20"/>
          <w:szCs w:val="16"/>
        </w:rPr>
      </w:pPr>
      <w:r w:rsidRPr="004901A7">
        <w:rPr>
          <w:sz w:val="20"/>
          <w:szCs w:val="16"/>
        </w:rPr>
        <w:t xml:space="preserve">               b) osiguranje odgovornosti i jamčevine 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Ponude trebaju biti :</w:t>
      </w:r>
    </w:p>
    <w:p w:rsidR="00A17B08" w:rsidRPr="004901A7" w:rsidRDefault="00A17B08" w:rsidP="003961A8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901A7" w:rsidRDefault="00A17B08" w:rsidP="003961A8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901A7">
        <w:rPr>
          <w:sz w:val="20"/>
          <w:szCs w:val="16"/>
        </w:rPr>
        <w:t>.</w:t>
      </w:r>
    </w:p>
    <w:p w:rsidR="00A17B08" w:rsidRPr="004901A7" w:rsidRDefault="00A17B08" w:rsidP="003961A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4901A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C708B" w:rsidRPr="004901A7" w:rsidRDefault="00FC708B" w:rsidP="003961A8">
      <w:pPr>
        <w:jc w:val="both"/>
        <w:rPr>
          <w:sz w:val="20"/>
          <w:szCs w:val="16"/>
        </w:rPr>
      </w:pPr>
    </w:p>
    <w:p w:rsidR="009E58AB" w:rsidRDefault="00A17B08" w:rsidP="003961A8">
      <w:r w:rsidRPr="004901A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92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159F8"/>
    <w:rsid w:val="00176937"/>
    <w:rsid w:val="001A3ECF"/>
    <w:rsid w:val="00220F55"/>
    <w:rsid w:val="00253B46"/>
    <w:rsid w:val="002E3497"/>
    <w:rsid w:val="00376EEF"/>
    <w:rsid w:val="0038126C"/>
    <w:rsid w:val="003961A8"/>
    <w:rsid w:val="003E1669"/>
    <w:rsid w:val="003E18B1"/>
    <w:rsid w:val="00415196"/>
    <w:rsid w:val="004901A7"/>
    <w:rsid w:val="004D28CD"/>
    <w:rsid w:val="005A4C66"/>
    <w:rsid w:val="005D17B3"/>
    <w:rsid w:val="005E1A27"/>
    <w:rsid w:val="006A7F19"/>
    <w:rsid w:val="007826D4"/>
    <w:rsid w:val="0092709A"/>
    <w:rsid w:val="00981D93"/>
    <w:rsid w:val="009E58AB"/>
    <w:rsid w:val="009F7191"/>
    <w:rsid w:val="00A17B08"/>
    <w:rsid w:val="00AB47B0"/>
    <w:rsid w:val="00C109A5"/>
    <w:rsid w:val="00CD4729"/>
    <w:rsid w:val="00CF2985"/>
    <w:rsid w:val="00D60B35"/>
    <w:rsid w:val="00D64105"/>
    <w:rsid w:val="00E321DE"/>
    <w:rsid w:val="00E61DEB"/>
    <w:rsid w:val="00F64651"/>
    <w:rsid w:val="00FC708B"/>
    <w:rsid w:val="00FD0D5E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TajnistvoOSDP</cp:lastModifiedBy>
  <cp:revision>5</cp:revision>
  <cp:lastPrinted>2018-01-30T10:52:00Z</cp:lastPrinted>
  <dcterms:created xsi:type="dcterms:W3CDTF">2018-01-30T10:50:00Z</dcterms:created>
  <dcterms:modified xsi:type="dcterms:W3CDTF">2018-01-30T13:01:00Z</dcterms:modified>
</cp:coreProperties>
</file>